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F71A80" w14:textId="177F6025" w:rsidR="00473B61" w:rsidRDefault="00DA2BAA">
      <w:pPr>
        <w:rPr>
          <w:sz w:val="36"/>
          <w:szCs w:val="36"/>
        </w:rPr>
      </w:pPr>
      <w:proofErr w:type="spellStart"/>
      <w:r w:rsidRPr="00DA2BAA">
        <w:rPr>
          <w:sz w:val="36"/>
          <w:szCs w:val="36"/>
        </w:rPr>
        <w:t>Smålandsstövareföreningens</w:t>
      </w:r>
      <w:proofErr w:type="spellEnd"/>
      <w:r w:rsidRPr="00DA2BAA">
        <w:rPr>
          <w:sz w:val="36"/>
          <w:szCs w:val="36"/>
        </w:rPr>
        <w:t xml:space="preserve"> verksamheten för 202</w:t>
      </w:r>
      <w:r w:rsidR="00090AD4">
        <w:rPr>
          <w:sz w:val="36"/>
          <w:szCs w:val="36"/>
        </w:rPr>
        <w:t>4</w:t>
      </w:r>
    </w:p>
    <w:p w14:paraId="02297453" w14:textId="0B60454F" w:rsidR="00DA2BAA" w:rsidRDefault="00DA2BAA">
      <w:pPr>
        <w:rPr>
          <w:sz w:val="36"/>
          <w:szCs w:val="36"/>
        </w:rPr>
      </w:pPr>
    </w:p>
    <w:p w14:paraId="074FA12D" w14:textId="0F7BCA6A" w:rsidR="00DA2BAA" w:rsidRDefault="00DA2BAA">
      <w:r>
        <w:t>Föreningen kommer att jobba för att fler hundar meriteras och ställs ut.</w:t>
      </w:r>
    </w:p>
    <w:p w14:paraId="5FF2ED96" w14:textId="06B8F482" w:rsidR="004B55BD" w:rsidRDefault="00DA2BAA">
      <w:r>
        <w:t>Föreningen kommer att delta på jaktmässor i landet.</w:t>
      </w:r>
      <w:r w:rsidR="00090AD4">
        <w:t xml:space="preserve"> </w:t>
      </w:r>
      <w:r w:rsidR="004B55BD">
        <w:br/>
        <w:t xml:space="preserve">Dala Game Fair </w:t>
      </w:r>
      <w:proofErr w:type="gramStart"/>
      <w:r w:rsidR="004B55BD">
        <w:t>24-26</w:t>
      </w:r>
      <w:proofErr w:type="gramEnd"/>
      <w:r w:rsidR="004B55BD">
        <w:t xml:space="preserve"> maj </w:t>
      </w:r>
      <w:r w:rsidR="004B55BD">
        <w:br/>
        <w:t>Swedish Game Fair 31 maj-2 juni</w:t>
      </w:r>
      <w:r w:rsidR="004B55BD">
        <w:br/>
        <w:t>Västgårds Game Fair 26-28 juli</w:t>
      </w:r>
    </w:p>
    <w:p w14:paraId="5EC7E6F1" w14:textId="1B10EF12" w:rsidR="00DA2BAA" w:rsidRDefault="00DA2BAA">
      <w:r>
        <w:t xml:space="preserve">Föreningen kommer att fortsätta med </w:t>
      </w:r>
      <w:proofErr w:type="spellStart"/>
      <w:r>
        <w:t>rasvården</w:t>
      </w:r>
      <w:proofErr w:type="spellEnd"/>
      <w:r>
        <w:t xml:space="preserve">, tillsammans med </w:t>
      </w:r>
      <w:proofErr w:type="spellStart"/>
      <w:r>
        <w:t>SvStk</w:t>
      </w:r>
      <w:proofErr w:type="spellEnd"/>
      <w:r>
        <w:t xml:space="preserve"> och SKK.</w:t>
      </w:r>
    </w:p>
    <w:p w14:paraId="73B03F9B" w14:textId="6F996EAE" w:rsidR="00DA2BAA" w:rsidRDefault="00DA2BAA">
      <w:r>
        <w:t>Föreningen kommer att jobba för flera valpregistreringar efter rekommenderade parningar.</w:t>
      </w:r>
    </w:p>
    <w:p w14:paraId="6C3800CB" w14:textId="1EFC7CBA" w:rsidR="007D5C90" w:rsidRDefault="007D5C90">
      <w:r>
        <w:t>Med andra ord föreningen kommer att jobba som vi alltid har gjort. Vi hoppas att våra medlemmar verkligen anammar våra uppmaningar</w:t>
      </w:r>
      <w:r w:rsidR="00372658">
        <w:t xml:space="preserve">.  </w:t>
      </w:r>
    </w:p>
    <w:p w14:paraId="7166B2DA" w14:textId="77777777" w:rsidR="00DA2BAA" w:rsidRPr="00DA2BAA" w:rsidRDefault="00DA2BAA"/>
    <w:sectPr w:rsidR="00DA2BAA" w:rsidRPr="00DA2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AA"/>
    <w:rsid w:val="00090AD4"/>
    <w:rsid w:val="00372658"/>
    <w:rsid w:val="00473B61"/>
    <w:rsid w:val="004B55BD"/>
    <w:rsid w:val="006873F3"/>
    <w:rsid w:val="007D5C90"/>
    <w:rsid w:val="00DA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05F6"/>
  <w15:chartTrackingRefBased/>
  <w15:docId w15:val="{96E7D0C4-4B04-4913-B4AC-6BA71CA2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3F3"/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9"/>
    <w:qFormat/>
    <w:rsid w:val="006873F3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873F3"/>
    <w:rPr>
      <w:rFonts w:ascii="Arial" w:eastAsiaTheme="majorEastAsia" w:hAnsi="Arial" w:cstheme="majorBidi"/>
      <w:sz w:val="32"/>
      <w:szCs w:val="32"/>
    </w:rPr>
  </w:style>
  <w:style w:type="paragraph" w:styleId="Ingetavstnd">
    <w:name w:val="No Spacing"/>
    <w:uiPriority w:val="1"/>
    <w:qFormat/>
    <w:rsid w:val="006873F3"/>
    <w:pPr>
      <w:spacing w:after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Ägaren</dc:creator>
  <cp:keywords/>
  <dc:description/>
  <cp:lastModifiedBy>Tore Nilsson</cp:lastModifiedBy>
  <cp:revision>6</cp:revision>
  <dcterms:created xsi:type="dcterms:W3CDTF">2023-02-14T17:35:00Z</dcterms:created>
  <dcterms:modified xsi:type="dcterms:W3CDTF">2024-03-18T20:10:00Z</dcterms:modified>
</cp:coreProperties>
</file>